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76" w:rsidRPr="00083A3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9C5876" w:rsidRPr="000E3B25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CC42C2">
        <w:rPr>
          <w:rFonts w:ascii="Times New Roman" w:eastAsia="Times New Roman" w:hAnsi="Times New Roman"/>
          <w:b/>
          <w:sz w:val="24"/>
          <w:szCs w:val="24"/>
          <w:lang w:val="lv-LV"/>
        </w:rPr>
        <w:t>Ludzas novada teritorijas plānojuma 2013.-2024.gadam grozījumu izstrāde</w:t>
      </w:r>
      <w:r w:rsidRPr="000E3B25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9C5876" w:rsidRPr="0070272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</w:t>
      </w:r>
      <w:r w:rsidR="00CC42C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C5876" w:rsidRDefault="009C5876" w:rsidP="009C58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CC42C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30657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februāris</w:t>
      </w:r>
    </w:p>
    <w:p w:rsidR="009C5876" w:rsidRPr="00083A34" w:rsidRDefault="009C5876" w:rsidP="009C5876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9C5876" w:rsidRDefault="009C5876" w:rsidP="009C58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667"/>
        <w:gridCol w:w="2970"/>
      </w:tblGrid>
      <w:tr w:rsidR="009C5876" w:rsidRPr="00083A34" w:rsidTr="00FB045A">
        <w:tc>
          <w:tcPr>
            <w:tcW w:w="723" w:type="dxa"/>
          </w:tcPr>
          <w:p w:rsidR="009C5876" w:rsidRPr="00083A34" w:rsidRDefault="009C5876" w:rsidP="00FB045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667" w:type="dxa"/>
          </w:tcPr>
          <w:p w:rsidR="009C5876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5876" w:rsidRPr="00083A34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9C5876" w:rsidRPr="00083A34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9C5876" w:rsidRPr="00083A34" w:rsidTr="00FB045A">
        <w:tc>
          <w:tcPr>
            <w:tcW w:w="723" w:type="dxa"/>
          </w:tcPr>
          <w:p w:rsidR="009C5876" w:rsidRDefault="009C5876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5876" w:rsidRPr="00083A34" w:rsidRDefault="009C5876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vAlign w:val="center"/>
          </w:tcPr>
          <w:p w:rsidR="009C5876" w:rsidRPr="001D4AEF" w:rsidRDefault="009C5876" w:rsidP="00CC42C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="003065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“</w:t>
            </w:r>
            <w:r w:rsidR="00CC42C2">
              <w:rPr>
                <w:rFonts w:ascii="Times New Roman" w:hAnsi="Times New Roman"/>
                <w:b/>
                <w:iCs/>
                <w:sz w:val="24"/>
                <w:szCs w:val="24"/>
              </w:rPr>
              <w:t>Reģionālie projekti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 w:rsidR="0030657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CC42C2">
              <w:rPr>
                <w:rFonts w:ascii="Times New Roman" w:hAnsi="Times New Roman"/>
                <w:iCs/>
                <w:sz w:val="24"/>
                <w:szCs w:val="24"/>
              </w:rPr>
              <w:t>0003404474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577" w:rsidRPr="009571BE" w:rsidRDefault="00CC42C2" w:rsidP="00FB04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8 940,00</w:t>
            </w:r>
          </w:p>
        </w:tc>
      </w:tr>
    </w:tbl>
    <w:p w:rsidR="009C5876" w:rsidRDefault="009C5876" w:rsidP="009C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9C5876" w:rsidRDefault="009C5876" w:rsidP="009C5876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CC42C2" w:rsidRPr="00CC42C2" w:rsidRDefault="00CC42C2" w:rsidP="00CC42C2">
      <w:pPr>
        <w:spacing w:after="0" w:line="276" w:lineRule="auto"/>
        <w:ind w:left="630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Nav</w:t>
      </w:r>
      <w:proofErr w:type="spellEnd"/>
    </w:p>
    <w:p w:rsidR="009C5876" w:rsidRPr="00EC1844" w:rsidRDefault="009C5876" w:rsidP="009C5876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9C5876" w:rsidRPr="00EC1844" w:rsidRDefault="00CC42C2" w:rsidP="00306577">
      <w:pPr>
        <w:spacing w:after="0" w:line="276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</w:t>
      </w:r>
      <w:r w:rsidR="009C5876"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(Instrukcijas </w:t>
      </w:r>
      <w:r w:rsidR="009C5876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="009C5876"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9C5876" w:rsidRDefault="009C5876" w:rsidP="009C5876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9C5876" w:rsidRDefault="009C5876" w:rsidP="009C587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9C5876" w:rsidRPr="002B421D" w:rsidRDefault="00CC42C2" w:rsidP="009C5876">
      <w:pPr>
        <w:spacing w:after="0" w:line="240" w:lineRule="auto"/>
        <w:ind w:left="720"/>
        <w:jc w:val="both"/>
        <w:rPr>
          <w:lang w:val="lv-LV"/>
        </w:rPr>
      </w:pPr>
      <w:r w:rsidRPr="00CC42C2">
        <w:rPr>
          <w:rFonts w:ascii="Times New Roman" w:hAnsi="Times New Roman"/>
          <w:b/>
          <w:iCs/>
          <w:sz w:val="24"/>
          <w:szCs w:val="24"/>
          <w:lang w:val="lv-LV"/>
        </w:rPr>
        <w:t>SIA “Reģionālie projekti</w:t>
      </w:r>
      <w:r w:rsidRPr="00CC42C2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="009C5876" w:rsidRPr="00306577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="009C5876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vienīgais </w:t>
      </w:r>
      <w:r w:rsidR="009C5876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kas </w:t>
      </w:r>
      <w:r w:rsidR="009C5876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atbilst visām iepirkuma Instrukcij</w:t>
      </w:r>
      <w:r w:rsidR="009C587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9C5876" w:rsidRPr="00702724" w:rsidRDefault="009C5876" w:rsidP="009C5876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  <w:bookmarkStart w:id="0" w:name="_GoBack"/>
      <w:bookmarkEnd w:id="0"/>
    </w:p>
    <w:p w:rsidR="009C5876" w:rsidRPr="00AF7C44" w:rsidRDefault="009C5876" w:rsidP="009C5876">
      <w:pPr>
        <w:rPr>
          <w:lang w:val="lv-LV"/>
        </w:rPr>
      </w:pPr>
    </w:p>
    <w:p w:rsidR="009C5876" w:rsidRPr="000E3B25" w:rsidRDefault="009C5876" w:rsidP="009C5876">
      <w:pPr>
        <w:rPr>
          <w:lang w:val="lv-LV"/>
        </w:rPr>
      </w:pPr>
    </w:p>
    <w:p w:rsidR="009C5876" w:rsidRPr="001759A8" w:rsidRDefault="009C5876" w:rsidP="009C5876">
      <w:pPr>
        <w:rPr>
          <w:lang w:val="lv-LV"/>
        </w:rPr>
      </w:pPr>
    </w:p>
    <w:p w:rsidR="00C0461D" w:rsidRPr="009C5876" w:rsidRDefault="00C0461D">
      <w:pPr>
        <w:rPr>
          <w:lang w:val="lv-LV"/>
        </w:rPr>
      </w:pPr>
    </w:p>
    <w:sectPr w:rsidR="00C0461D" w:rsidRPr="009C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6"/>
    <w:rsid w:val="00306577"/>
    <w:rsid w:val="009C5876"/>
    <w:rsid w:val="00C0461D"/>
    <w:rsid w:val="00CB0471"/>
    <w:rsid w:val="00C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iep1</dc:creator>
  <cp:lastModifiedBy>elena</cp:lastModifiedBy>
  <cp:revision>2</cp:revision>
  <cp:lastPrinted>2017-01-25T06:30:00Z</cp:lastPrinted>
  <dcterms:created xsi:type="dcterms:W3CDTF">2017-02-20T07:15:00Z</dcterms:created>
  <dcterms:modified xsi:type="dcterms:W3CDTF">2017-02-20T07:15:00Z</dcterms:modified>
</cp:coreProperties>
</file>